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739B4" w14:textId="77777777" w:rsidR="003A072E" w:rsidRPr="00A30CA6" w:rsidRDefault="00673D36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1. Добрый </w:t>
      </w:r>
      <w:r w:rsidR="00266B6A" w:rsidRPr="00A30CA6">
        <w:rPr>
          <w:rFonts w:ascii="Times New Roman" w:hAnsi="Times New Roman" w:cs="Times New Roman"/>
          <w:sz w:val="28"/>
          <w:szCs w:val="28"/>
        </w:rPr>
        <w:t>день, уважаемые</w:t>
      </w:r>
      <w:r w:rsidRPr="00A30CA6">
        <w:rPr>
          <w:rFonts w:ascii="Times New Roman" w:hAnsi="Times New Roman" w:cs="Times New Roman"/>
          <w:sz w:val="28"/>
          <w:szCs w:val="28"/>
        </w:rPr>
        <w:t xml:space="preserve"> коллеги!!!</w:t>
      </w:r>
    </w:p>
    <w:p w14:paraId="34EDA8E6" w14:textId="77777777" w:rsidR="00673D36" w:rsidRPr="00A30CA6" w:rsidRDefault="00673D36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Мы, переславны, рады приветствовать Ваш педагогический коллектив Средней школы № 13 города Назрани далекой, но нам уже близкой Ингушетии. Мы подружились с Вами благодаря федеральному проекту «500+». </w:t>
      </w:r>
    </w:p>
    <w:p w14:paraId="1C7558CC" w14:textId="77777777" w:rsidR="00673D36" w:rsidRPr="00A30CA6" w:rsidRDefault="00673D36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Разрешите представиться:</w:t>
      </w:r>
    </w:p>
    <w:p w14:paraId="5CDC4A65" w14:textId="77777777" w:rsidR="00673D36" w:rsidRPr="00A30CA6" w:rsidRDefault="00673D36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Мы- школы – партнеры</w:t>
      </w:r>
    </w:p>
    <w:p w14:paraId="0A1EFF0E" w14:textId="77777777" w:rsidR="00673D36" w:rsidRPr="00A30CA6" w:rsidRDefault="00673D36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Глебовская основная школа – директор Ивахненко Светлана Валентиновна и школа – куратор Средняя школа № 1 г. Переславля-Залесского _ директор Сурнина Елена Михайловна.</w:t>
      </w:r>
    </w:p>
    <w:p w14:paraId="0819CC43" w14:textId="77777777" w:rsidR="00673D36" w:rsidRPr="00A30CA6" w:rsidRDefault="00673D36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Мы удивлены тем, как нас организаторы проекта распределили, так как наши школы находятся в разных условиях.</w:t>
      </w:r>
    </w:p>
    <w:p w14:paraId="60BDD1DF" w14:textId="645EFE85" w:rsidR="00673D36" w:rsidRPr="00A30CA6" w:rsidRDefault="00673D36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Глебовская основная школа – это сельская малокомплектная школа</w:t>
      </w:r>
      <w:r w:rsidR="006B08F4" w:rsidRPr="00A30CA6">
        <w:rPr>
          <w:rFonts w:ascii="Times New Roman" w:hAnsi="Times New Roman" w:cs="Times New Roman"/>
          <w:sz w:val="28"/>
          <w:szCs w:val="28"/>
        </w:rPr>
        <w:t>, в которой мало учеников, и также есть кадровый голод.</w:t>
      </w:r>
    </w:p>
    <w:p w14:paraId="6D29464E" w14:textId="76DDE2A7" w:rsidR="006B08F4" w:rsidRPr="00A30CA6" w:rsidRDefault="006B08F4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В сравнении с вашей красавицей школой, которой всего 4 года, наша школа – старушка, она распахнула свои двери в 1926 году, расположена в деревянном здании, где спортивный зал и столовая находятся в приспособленных помещениях. </w:t>
      </w:r>
      <w:r w:rsidR="00920416" w:rsidRPr="00A30C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0416" w:rsidRPr="00A30CA6">
        <w:rPr>
          <w:rFonts w:ascii="Times New Roman" w:hAnsi="Times New Roman" w:cs="Times New Roman"/>
          <w:sz w:val="28"/>
          <w:szCs w:val="28"/>
        </w:rPr>
        <w:t>Отрадно</w:t>
      </w:r>
      <w:r w:rsidRPr="00A30CA6">
        <w:rPr>
          <w:rFonts w:ascii="Times New Roman" w:hAnsi="Times New Roman" w:cs="Times New Roman"/>
          <w:sz w:val="28"/>
          <w:szCs w:val="28"/>
        </w:rPr>
        <w:t>,  что</w:t>
      </w:r>
      <w:proofErr w:type="gramEnd"/>
      <w:r w:rsidRPr="00A30CA6">
        <w:rPr>
          <w:rFonts w:ascii="Times New Roman" w:hAnsi="Times New Roman" w:cs="Times New Roman"/>
          <w:sz w:val="28"/>
          <w:szCs w:val="28"/>
        </w:rPr>
        <w:t xml:space="preserve"> ваш коллектив молод и способен на многое, работая в таких прекрасных материально-технических условиях.</w:t>
      </w:r>
    </w:p>
    <w:p w14:paraId="637B068F" w14:textId="77777777" w:rsidR="00673D36" w:rsidRPr="00A30CA6" w:rsidRDefault="006B08F4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Теперь надо сказать о вашей концепции развития:</w:t>
      </w:r>
    </w:p>
    <w:p w14:paraId="01B78F45" w14:textId="77777777" w:rsidR="006B08F4" w:rsidRPr="00A30CA6" w:rsidRDefault="006B08F4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1. Замечания по тексту:</w:t>
      </w:r>
    </w:p>
    <w:p w14:paraId="79FFEC15" w14:textId="0E3B4ABD" w:rsidR="006B08F4" w:rsidRPr="00A30CA6" w:rsidRDefault="006B08F4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- с. 1-2-</w:t>
      </w:r>
      <w:r w:rsidR="00115A44" w:rsidRPr="00A30CA6">
        <w:rPr>
          <w:rFonts w:ascii="Times New Roman" w:hAnsi="Times New Roman" w:cs="Times New Roman"/>
          <w:sz w:val="28"/>
          <w:szCs w:val="28"/>
        </w:rPr>
        <w:t>3 Концепция</w:t>
      </w:r>
      <w:r w:rsidRPr="00A30CA6">
        <w:rPr>
          <w:rFonts w:ascii="Times New Roman" w:hAnsi="Times New Roman" w:cs="Times New Roman"/>
          <w:sz w:val="28"/>
          <w:szCs w:val="28"/>
        </w:rPr>
        <w:t xml:space="preserve"> развития- Программа Развития_- Концепция программы развития, а также даты 2022-2025 гг</w:t>
      </w:r>
      <w:r w:rsidR="007C0A79" w:rsidRPr="00A30CA6">
        <w:rPr>
          <w:rFonts w:ascii="Times New Roman" w:hAnsi="Times New Roman" w:cs="Times New Roman"/>
          <w:sz w:val="28"/>
          <w:szCs w:val="28"/>
        </w:rPr>
        <w:t>.</w:t>
      </w:r>
      <w:r w:rsidRPr="00A30CA6">
        <w:rPr>
          <w:rFonts w:ascii="Times New Roman" w:hAnsi="Times New Roman" w:cs="Times New Roman"/>
          <w:sz w:val="28"/>
          <w:szCs w:val="28"/>
        </w:rPr>
        <w:t xml:space="preserve"> или </w:t>
      </w:r>
      <w:r w:rsidR="00115A44" w:rsidRPr="00A30CA6">
        <w:rPr>
          <w:rFonts w:ascii="Times New Roman" w:hAnsi="Times New Roman" w:cs="Times New Roman"/>
          <w:sz w:val="28"/>
          <w:szCs w:val="28"/>
        </w:rPr>
        <w:t>же 2022</w:t>
      </w:r>
      <w:r w:rsidRPr="00A30CA6">
        <w:rPr>
          <w:rFonts w:ascii="Times New Roman" w:hAnsi="Times New Roman" w:cs="Times New Roman"/>
          <w:sz w:val="28"/>
          <w:szCs w:val="28"/>
        </w:rPr>
        <w:t>-2024гг.</w:t>
      </w:r>
    </w:p>
    <w:p w14:paraId="6A10CD4D" w14:textId="77777777" w:rsidR="006B08F4" w:rsidRPr="00A30CA6" w:rsidRDefault="006B08F4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- само написание концепции напоминает выдержки из устава образовательного учреждения. О очень большой объем – 46 страниц.  </w:t>
      </w:r>
      <w:r w:rsidR="00115A44" w:rsidRPr="00A30CA6">
        <w:rPr>
          <w:rFonts w:ascii="Times New Roman" w:hAnsi="Times New Roman" w:cs="Times New Roman"/>
          <w:sz w:val="28"/>
          <w:szCs w:val="28"/>
        </w:rPr>
        <w:t>Мы думаем, что надо сократить.</w:t>
      </w:r>
    </w:p>
    <w:p w14:paraId="21A0F47E" w14:textId="77777777" w:rsidR="00115A44" w:rsidRPr="00A30CA6" w:rsidRDefault="00115A44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-проект «Наша новая школа» уже закрыт, а вы </w:t>
      </w:r>
      <w:r w:rsidR="00771155" w:rsidRPr="00A30CA6">
        <w:rPr>
          <w:rFonts w:ascii="Times New Roman" w:hAnsi="Times New Roman" w:cs="Times New Roman"/>
          <w:sz w:val="28"/>
          <w:szCs w:val="28"/>
        </w:rPr>
        <w:t xml:space="preserve">продолжаете </w:t>
      </w:r>
      <w:r w:rsidRPr="00A30CA6">
        <w:rPr>
          <w:rFonts w:ascii="Times New Roman" w:hAnsi="Times New Roman" w:cs="Times New Roman"/>
          <w:sz w:val="28"/>
          <w:szCs w:val="28"/>
        </w:rPr>
        <w:t>ориентир</w:t>
      </w:r>
      <w:r w:rsidR="00771155" w:rsidRPr="00A30CA6">
        <w:rPr>
          <w:rFonts w:ascii="Times New Roman" w:hAnsi="Times New Roman" w:cs="Times New Roman"/>
          <w:sz w:val="28"/>
          <w:szCs w:val="28"/>
        </w:rPr>
        <w:t xml:space="preserve">оваться </w:t>
      </w:r>
      <w:r w:rsidRPr="00A30CA6">
        <w:rPr>
          <w:rFonts w:ascii="Times New Roman" w:hAnsi="Times New Roman" w:cs="Times New Roman"/>
          <w:sz w:val="28"/>
          <w:szCs w:val="28"/>
        </w:rPr>
        <w:t>на данный документ.</w:t>
      </w:r>
    </w:p>
    <w:p w14:paraId="36D0405E" w14:textId="04DEF0B9" w:rsidR="004F00D7" w:rsidRPr="00A30CA6" w:rsidRDefault="00771155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-  внимательней посмотрите на приоритетные направления работы </w:t>
      </w:r>
      <w:r w:rsidR="00616BC9" w:rsidRPr="00A30CA6">
        <w:rPr>
          <w:rFonts w:ascii="Times New Roman" w:hAnsi="Times New Roman" w:cs="Times New Roman"/>
          <w:sz w:val="28"/>
          <w:szCs w:val="28"/>
        </w:rPr>
        <w:t>школы, там</w:t>
      </w:r>
      <w:r w:rsidRPr="00A30CA6">
        <w:rPr>
          <w:rFonts w:ascii="Times New Roman" w:hAnsi="Times New Roman" w:cs="Times New Roman"/>
          <w:sz w:val="28"/>
          <w:szCs w:val="28"/>
        </w:rPr>
        <w:t xml:space="preserve"> есть </w:t>
      </w:r>
      <w:r w:rsidR="00920416" w:rsidRPr="00A30CA6">
        <w:rPr>
          <w:rFonts w:ascii="Times New Roman" w:hAnsi="Times New Roman" w:cs="Times New Roman"/>
          <w:sz w:val="28"/>
          <w:szCs w:val="28"/>
        </w:rPr>
        <w:t>недочёты</w:t>
      </w:r>
      <w:r w:rsidRPr="00A30CA6">
        <w:rPr>
          <w:rFonts w:ascii="Times New Roman" w:hAnsi="Times New Roman" w:cs="Times New Roman"/>
          <w:sz w:val="28"/>
          <w:szCs w:val="28"/>
        </w:rPr>
        <w:t xml:space="preserve">. </w:t>
      </w:r>
      <w:r w:rsidR="00616BC9" w:rsidRPr="00A30CA6">
        <w:rPr>
          <w:rFonts w:ascii="Times New Roman" w:hAnsi="Times New Roman" w:cs="Times New Roman"/>
          <w:sz w:val="28"/>
          <w:szCs w:val="28"/>
        </w:rPr>
        <w:t>Например,</w:t>
      </w:r>
      <w:r w:rsidRPr="00A30CA6">
        <w:rPr>
          <w:rFonts w:ascii="Times New Roman" w:hAnsi="Times New Roman" w:cs="Times New Roman"/>
          <w:sz w:val="28"/>
          <w:szCs w:val="28"/>
        </w:rPr>
        <w:t xml:space="preserve"> 3 –е </w:t>
      </w:r>
      <w:r w:rsidR="00BB12B6" w:rsidRPr="00A30CA6">
        <w:rPr>
          <w:rFonts w:ascii="Times New Roman" w:hAnsi="Times New Roman" w:cs="Times New Roman"/>
          <w:sz w:val="28"/>
          <w:szCs w:val="28"/>
        </w:rPr>
        <w:t xml:space="preserve">приоритетное </w:t>
      </w:r>
      <w:r w:rsidRPr="00A30CA6">
        <w:rPr>
          <w:rFonts w:ascii="Times New Roman" w:hAnsi="Times New Roman" w:cs="Times New Roman"/>
          <w:sz w:val="28"/>
          <w:szCs w:val="28"/>
        </w:rPr>
        <w:t>направление</w:t>
      </w:r>
      <w:r w:rsidR="00BB12B6" w:rsidRPr="00A30CA6">
        <w:rPr>
          <w:rFonts w:ascii="Times New Roman" w:hAnsi="Times New Roman" w:cs="Times New Roman"/>
          <w:sz w:val="28"/>
          <w:szCs w:val="28"/>
        </w:rPr>
        <w:t xml:space="preserve"> «деятельность школы в рамках национального проекта «Образование»</w:t>
      </w:r>
      <w:r w:rsidRPr="00A30CA6">
        <w:rPr>
          <w:rFonts w:ascii="Times New Roman" w:hAnsi="Times New Roman" w:cs="Times New Roman"/>
          <w:sz w:val="28"/>
          <w:szCs w:val="28"/>
        </w:rPr>
        <w:t xml:space="preserve"> очень</w:t>
      </w:r>
      <w:r w:rsidR="004F00D7" w:rsidRPr="00A30CA6">
        <w:rPr>
          <w:rFonts w:ascii="Times New Roman" w:hAnsi="Times New Roman" w:cs="Times New Roman"/>
          <w:sz w:val="28"/>
          <w:szCs w:val="28"/>
        </w:rPr>
        <w:t xml:space="preserve"> </w:t>
      </w:r>
      <w:r w:rsidRPr="00A30CA6">
        <w:rPr>
          <w:rFonts w:ascii="Times New Roman" w:hAnsi="Times New Roman" w:cs="Times New Roman"/>
          <w:sz w:val="28"/>
          <w:szCs w:val="28"/>
        </w:rPr>
        <w:t>большое, охватывает много направлений, по</w:t>
      </w:r>
      <w:r w:rsidR="004F00D7" w:rsidRPr="00A30CA6">
        <w:rPr>
          <w:rFonts w:ascii="Times New Roman" w:hAnsi="Times New Roman" w:cs="Times New Roman"/>
          <w:sz w:val="28"/>
          <w:szCs w:val="28"/>
        </w:rPr>
        <w:t>ч</w:t>
      </w:r>
      <w:r w:rsidRPr="00A30CA6">
        <w:rPr>
          <w:rFonts w:ascii="Times New Roman" w:hAnsi="Times New Roman" w:cs="Times New Roman"/>
          <w:sz w:val="28"/>
          <w:szCs w:val="28"/>
        </w:rPr>
        <w:t>ти не выполнимо в те сроки на ко</w:t>
      </w:r>
      <w:r w:rsidR="004F00D7" w:rsidRPr="00A30CA6">
        <w:rPr>
          <w:rFonts w:ascii="Times New Roman" w:hAnsi="Times New Roman" w:cs="Times New Roman"/>
          <w:sz w:val="28"/>
          <w:szCs w:val="28"/>
        </w:rPr>
        <w:t>то</w:t>
      </w:r>
      <w:r w:rsidRPr="00A30CA6">
        <w:rPr>
          <w:rFonts w:ascii="Times New Roman" w:hAnsi="Times New Roman" w:cs="Times New Roman"/>
          <w:sz w:val="28"/>
          <w:szCs w:val="28"/>
        </w:rPr>
        <w:t>рые вы</w:t>
      </w:r>
      <w:r w:rsidR="004F00D7" w:rsidRPr="00A30CA6">
        <w:rPr>
          <w:rFonts w:ascii="Times New Roman" w:hAnsi="Times New Roman" w:cs="Times New Roman"/>
          <w:sz w:val="28"/>
          <w:szCs w:val="28"/>
        </w:rPr>
        <w:t xml:space="preserve"> </w:t>
      </w:r>
      <w:r w:rsidRPr="00A30CA6">
        <w:rPr>
          <w:rFonts w:ascii="Times New Roman" w:hAnsi="Times New Roman" w:cs="Times New Roman"/>
          <w:sz w:val="28"/>
          <w:szCs w:val="28"/>
        </w:rPr>
        <w:t>ориентируетесь</w:t>
      </w:r>
      <w:r w:rsidR="004F00D7" w:rsidRPr="00A30CA6">
        <w:rPr>
          <w:rFonts w:ascii="Times New Roman" w:hAnsi="Times New Roman" w:cs="Times New Roman"/>
          <w:sz w:val="28"/>
          <w:szCs w:val="28"/>
        </w:rPr>
        <w:t>;</w:t>
      </w:r>
      <w:r w:rsidR="00BB12B6" w:rsidRPr="00A30CA6">
        <w:rPr>
          <w:rFonts w:ascii="Times New Roman" w:hAnsi="Times New Roman" w:cs="Times New Roman"/>
          <w:sz w:val="28"/>
          <w:szCs w:val="28"/>
        </w:rPr>
        <w:t xml:space="preserve"> стр. 5</w:t>
      </w:r>
    </w:p>
    <w:p w14:paraId="6E4231A2" w14:textId="1806EBEE" w:rsidR="004F00D7" w:rsidRPr="00A30CA6" w:rsidRDefault="004F00D7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- </w:t>
      </w:r>
      <w:r w:rsidR="00BB12B6" w:rsidRPr="00A30CA6">
        <w:rPr>
          <w:rFonts w:ascii="Times New Roman" w:hAnsi="Times New Roman" w:cs="Times New Roman"/>
          <w:sz w:val="28"/>
          <w:szCs w:val="28"/>
        </w:rPr>
        <w:t>В</w:t>
      </w:r>
      <w:r w:rsidR="00920416" w:rsidRPr="00A30CA6">
        <w:rPr>
          <w:rFonts w:ascii="Times New Roman" w:hAnsi="Times New Roman" w:cs="Times New Roman"/>
          <w:sz w:val="28"/>
          <w:szCs w:val="28"/>
        </w:rPr>
        <w:t xml:space="preserve">ы пишете о </w:t>
      </w:r>
      <w:proofErr w:type="spellStart"/>
      <w:r w:rsidRPr="00A30CA6">
        <w:rPr>
          <w:rFonts w:ascii="Times New Roman" w:hAnsi="Times New Roman" w:cs="Times New Roman"/>
          <w:sz w:val="28"/>
          <w:szCs w:val="28"/>
        </w:rPr>
        <w:t>валеологизаци</w:t>
      </w:r>
      <w:r w:rsidR="00920416" w:rsidRPr="00A30CA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A30C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0CA6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proofErr w:type="gramEnd"/>
      <w:r w:rsidRPr="00A30CA6">
        <w:rPr>
          <w:rFonts w:ascii="Times New Roman" w:hAnsi="Times New Roman" w:cs="Times New Roman"/>
          <w:sz w:val="28"/>
          <w:szCs w:val="28"/>
        </w:rPr>
        <w:t xml:space="preserve"> данный термин желательно заменить на здоровье сбережение;</w:t>
      </w:r>
    </w:p>
    <w:p w14:paraId="7C770BBC" w14:textId="18E7F92F" w:rsidR="004D70D2" w:rsidRPr="00A30CA6" w:rsidRDefault="004F00D7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- ошибки есть и на стр. </w:t>
      </w:r>
      <w:proofErr w:type="gramStart"/>
      <w:r w:rsidRPr="00A30CA6">
        <w:rPr>
          <w:rFonts w:ascii="Times New Roman" w:hAnsi="Times New Roman" w:cs="Times New Roman"/>
          <w:sz w:val="28"/>
          <w:szCs w:val="28"/>
        </w:rPr>
        <w:t>6</w:t>
      </w:r>
      <w:r w:rsidR="00920416" w:rsidRPr="00A30CA6">
        <w:rPr>
          <w:rFonts w:ascii="Times New Roman" w:hAnsi="Times New Roman" w:cs="Times New Roman"/>
          <w:sz w:val="28"/>
          <w:szCs w:val="28"/>
        </w:rPr>
        <w:t xml:space="preserve"> </w:t>
      </w:r>
      <w:r w:rsidRPr="00A30CA6">
        <w:rPr>
          <w:rFonts w:ascii="Times New Roman" w:hAnsi="Times New Roman" w:cs="Times New Roman"/>
          <w:sz w:val="28"/>
          <w:szCs w:val="28"/>
        </w:rPr>
        <w:t>,где</w:t>
      </w:r>
      <w:proofErr w:type="gramEnd"/>
      <w:r w:rsidRPr="00A30CA6">
        <w:rPr>
          <w:rFonts w:ascii="Times New Roman" w:hAnsi="Times New Roman" w:cs="Times New Roman"/>
          <w:sz w:val="28"/>
          <w:szCs w:val="28"/>
        </w:rPr>
        <w:t xml:space="preserve"> вы в характеристике контингента обучающихся упоминаете федеральный базисный учебный план, в то время как все перешли на </w:t>
      </w:r>
      <w:proofErr w:type="spellStart"/>
      <w:r w:rsidRPr="00A30CA6">
        <w:rPr>
          <w:rFonts w:ascii="Times New Roman" w:hAnsi="Times New Roman" w:cs="Times New Roman"/>
          <w:sz w:val="28"/>
          <w:szCs w:val="28"/>
        </w:rPr>
        <w:t>ФГОСы</w:t>
      </w:r>
      <w:proofErr w:type="spellEnd"/>
      <w:r w:rsidRPr="00A30CA6">
        <w:rPr>
          <w:rFonts w:ascii="Times New Roman" w:hAnsi="Times New Roman" w:cs="Times New Roman"/>
          <w:sz w:val="28"/>
          <w:szCs w:val="28"/>
        </w:rPr>
        <w:t>.</w:t>
      </w:r>
    </w:p>
    <w:p w14:paraId="7E0A1D1C" w14:textId="23155BB1" w:rsidR="00771155" w:rsidRPr="00A30CA6" w:rsidRDefault="004D70D2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lastRenderedPageBreak/>
        <w:t>- уже давно, то есть с 2012 года не пишется среднее полное образование, данный термин ушел.</w:t>
      </w:r>
      <w:r w:rsidR="004F00D7" w:rsidRPr="00A30CA6">
        <w:rPr>
          <w:rFonts w:ascii="Times New Roman" w:hAnsi="Times New Roman" w:cs="Times New Roman"/>
          <w:sz w:val="28"/>
          <w:szCs w:val="28"/>
        </w:rPr>
        <w:t xml:space="preserve"> </w:t>
      </w:r>
      <w:r w:rsidR="00771155" w:rsidRPr="00A30CA6">
        <w:rPr>
          <w:rFonts w:ascii="Times New Roman" w:hAnsi="Times New Roman" w:cs="Times New Roman"/>
          <w:sz w:val="28"/>
          <w:szCs w:val="28"/>
        </w:rPr>
        <w:t xml:space="preserve"> </w:t>
      </w:r>
      <w:r w:rsidR="00920416" w:rsidRPr="00A30CA6">
        <w:rPr>
          <w:rFonts w:ascii="Times New Roman" w:hAnsi="Times New Roman" w:cs="Times New Roman"/>
          <w:sz w:val="28"/>
          <w:szCs w:val="28"/>
        </w:rPr>
        <w:t>Есть среднее общее образование</w:t>
      </w:r>
    </w:p>
    <w:p w14:paraId="0DA1A951" w14:textId="327BA479" w:rsidR="004D70D2" w:rsidRPr="00A30CA6" w:rsidRDefault="004D70D2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Анализа реальной ситу</w:t>
      </w:r>
      <w:r w:rsidR="001C1F1E" w:rsidRPr="00A30CA6">
        <w:rPr>
          <w:rFonts w:ascii="Times New Roman" w:hAnsi="Times New Roman" w:cs="Times New Roman"/>
          <w:sz w:val="28"/>
          <w:szCs w:val="28"/>
        </w:rPr>
        <w:t>а</w:t>
      </w:r>
      <w:r w:rsidRPr="00A30CA6">
        <w:rPr>
          <w:rFonts w:ascii="Times New Roman" w:hAnsi="Times New Roman" w:cs="Times New Roman"/>
          <w:sz w:val="28"/>
          <w:szCs w:val="28"/>
        </w:rPr>
        <w:t xml:space="preserve">ции мы не увидели, так как Вы сразу же </w:t>
      </w:r>
      <w:r w:rsidR="00920416" w:rsidRPr="00A30CA6">
        <w:rPr>
          <w:rFonts w:ascii="Times New Roman" w:hAnsi="Times New Roman" w:cs="Times New Roman"/>
          <w:sz w:val="28"/>
          <w:szCs w:val="28"/>
        </w:rPr>
        <w:t xml:space="preserve">стали </w:t>
      </w:r>
      <w:proofErr w:type="gramStart"/>
      <w:r w:rsidR="00920416" w:rsidRPr="00A30CA6">
        <w:rPr>
          <w:rFonts w:ascii="Times New Roman" w:hAnsi="Times New Roman" w:cs="Times New Roman"/>
          <w:sz w:val="28"/>
          <w:szCs w:val="28"/>
        </w:rPr>
        <w:t xml:space="preserve">описывать </w:t>
      </w:r>
      <w:r w:rsidRPr="00A30CA6">
        <w:rPr>
          <w:rFonts w:ascii="Times New Roman" w:hAnsi="Times New Roman" w:cs="Times New Roman"/>
          <w:sz w:val="28"/>
          <w:szCs w:val="28"/>
        </w:rPr>
        <w:t xml:space="preserve"> РПШ</w:t>
      </w:r>
      <w:proofErr w:type="gramEnd"/>
      <w:r w:rsidRPr="00A30CA6">
        <w:rPr>
          <w:rFonts w:ascii="Times New Roman" w:hAnsi="Times New Roman" w:cs="Times New Roman"/>
          <w:sz w:val="28"/>
          <w:szCs w:val="28"/>
        </w:rPr>
        <w:t xml:space="preserve"> (рисковы</w:t>
      </w:r>
      <w:r w:rsidR="001C1F1E" w:rsidRPr="00A30CA6">
        <w:rPr>
          <w:rFonts w:ascii="Times New Roman" w:hAnsi="Times New Roman" w:cs="Times New Roman"/>
          <w:sz w:val="28"/>
          <w:szCs w:val="28"/>
        </w:rPr>
        <w:t>е</w:t>
      </w:r>
      <w:r w:rsidRPr="00A30CA6">
        <w:rPr>
          <w:rFonts w:ascii="Times New Roman" w:hAnsi="Times New Roman" w:cs="Times New Roman"/>
          <w:sz w:val="28"/>
          <w:szCs w:val="28"/>
        </w:rPr>
        <w:t xml:space="preserve"> профили школы).</w:t>
      </w:r>
    </w:p>
    <w:p w14:paraId="0DE937EF" w14:textId="1982CFDA" w:rsidR="00771155" w:rsidRPr="00A30CA6" w:rsidRDefault="0077115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 </w:t>
      </w:r>
      <w:r w:rsidR="004D70D2" w:rsidRPr="00A30CA6">
        <w:rPr>
          <w:rFonts w:ascii="Times New Roman" w:hAnsi="Times New Roman" w:cs="Times New Roman"/>
          <w:sz w:val="28"/>
          <w:szCs w:val="28"/>
        </w:rPr>
        <w:t xml:space="preserve">В школе в 2020-2021 учебном году </w:t>
      </w:r>
      <w:proofErr w:type="gramStart"/>
      <w:r w:rsidR="004D70D2" w:rsidRPr="00A30CA6">
        <w:rPr>
          <w:rFonts w:ascii="Times New Roman" w:hAnsi="Times New Roman" w:cs="Times New Roman"/>
          <w:sz w:val="28"/>
          <w:szCs w:val="28"/>
        </w:rPr>
        <w:t>обучался</w:t>
      </w:r>
      <w:r w:rsidR="001C1F1E" w:rsidRPr="00A30CA6">
        <w:rPr>
          <w:rFonts w:ascii="Times New Roman" w:hAnsi="Times New Roman" w:cs="Times New Roman"/>
          <w:sz w:val="28"/>
          <w:szCs w:val="28"/>
        </w:rPr>
        <w:t xml:space="preserve"> </w:t>
      </w:r>
      <w:r w:rsidR="00BB12B6" w:rsidRPr="00A30CA6">
        <w:rPr>
          <w:rFonts w:ascii="Times New Roman" w:hAnsi="Times New Roman" w:cs="Times New Roman"/>
          <w:sz w:val="28"/>
          <w:szCs w:val="28"/>
        </w:rPr>
        <w:t xml:space="preserve"> 661</w:t>
      </w:r>
      <w:proofErr w:type="gramEnd"/>
      <w:r w:rsidR="001C1F1E" w:rsidRPr="00A30CA6">
        <w:rPr>
          <w:rFonts w:ascii="Times New Roman" w:hAnsi="Times New Roman" w:cs="Times New Roman"/>
          <w:sz w:val="28"/>
          <w:szCs w:val="28"/>
        </w:rPr>
        <w:t xml:space="preserve">, в других таблицах 662.(допущена неточность.) Есть ошибки и </w:t>
      </w:r>
      <w:r w:rsidR="00BB12B6" w:rsidRPr="00A30CA6">
        <w:rPr>
          <w:rFonts w:ascii="Times New Roman" w:hAnsi="Times New Roman" w:cs="Times New Roman"/>
          <w:sz w:val="28"/>
          <w:szCs w:val="28"/>
        </w:rPr>
        <w:t>неточности в</w:t>
      </w:r>
      <w:r w:rsidR="001C1F1E" w:rsidRPr="00A30CA6">
        <w:rPr>
          <w:rFonts w:ascii="Times New Roman" w:hAnsi="Times New Roman" w:cs="Times New Roman"/>
          <w:sz w:val="28"/>
          <w:szCs w:val="28"/>
        </w:rPr>
        <w:t xml:space="preserve"> заполнении таблиц. Подсчете данных.</w:t>
      </w:r>
      <w:r w:rsidR="00266B6A" w:rsidRPr="00A30C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138572" w14:textId="2795861F" w:rsidR="00771155" w:rsidRPr="00A30CA6" w:rsidRDefault="001C1F1E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Если начальная и основная ступень </w:t>
      </w:r>
      <w:r w:rsidR="00266B6A" w:rsidRPr="00A30CA6">
        <w:rPr>
          <w:rFonts w:ascii="Times New Roman" w:hAnsi="Times New Roman" w:cs="Times New Roman"/>
          <w:sz w:val="28"/>
          <w:szCs w:val="28"/>
        </w:rPr>
        <w:t>н</w:t>
      </w:r>
      <w:r w:rsidRPr="00A30CA6">
        <w:rPr>
          <w:rFonts w:ascii="Times New Roman" w:hAnsi="Times New Roman" w:cs="Times New Roman"/>
          <w:sz w:val="28"/>
          <w:szCs w:val="28"/>
        </w:rPr>
        <w:t>ам понятн</w:t>
      </w:r>
      <w:r w:rsidR="00266B6A" w:rsidRPr="00A30CA6">
        <w:rPr>
          <w:rFonts w:ascii="Times New Roman" w:hAnsi="Times New Roman" w:cs="Times New Roman"/>
          <w:sz w:val="28"/>
          <w:szCs w:val="28"/>
        </w:rPr>
        <w:t>ы</w:t>
      </w:r>
      <w:r w:rsidRPr="00A30CA6">
        <w:rPr>
          <w:rFonts w:ascii="Times New Roman" w:hAnsi="Times New Roman" w:cs="Times New Roman"/>
          <w:sz w:val="28"/>
          <w:szCs w:val="28"/>
        </w:rPr>
        <w:t xml:space="preserve">, то у нас возник вопрос о ступени среднего образования. На ней 29 человек- 4%, почему </w:t>
      </w:r>
      <w:proofErr w:type="gramStart"/>
      <w:r w:rsidRPr="00A30CA6">
        <w:rPr>
          <w:rFonts w:ascii="Times New Roman" w:hAnsi="Times New Roman" w:cs="Times New Roman"/>
          <w:sz w:val="28"/>
          <w:szCs w:val="28"/>
        </w:rPr>
        <w:t xml:space="preserve">маленький </w:t>
      </w:r>
      <w:r w:rsidR="00BB12B6" w:rsidRPr="00A30CA6">
        <w:rPr>
          <w:rFonts w:ascii="Times New Roman" w:hAnsi="Times New Roman" w:cs="Times New Roman"/>
          <w:sz w:val="28"/>
          <w:szCs w:val="28"/>
        </w:rPr>
        <w:t xml:space="preserve"> </w:t>
      </w:r>
      <w:r w:rsidRPr="00A30CA6">
        <w:rPr>
          <w:rFonts w:ascii="Times New Roman" w:hAnsi="Times New Roman" w:cs="Times New Roman"/>
          <w:sz w:val="28"/>
          <w:szCs w:val="28"/>
        </w:rPr>
        <w:t>набор</w:t>
      </w:r>
      <w:proofErr w:type="gramEnd"/>
      <w:r w:rsidRPr="00A30CA6">
        <w:rPr>
          <w:rFonts w:ascii="Times New Roman" w:hAnsi="Times New Roman" w:cs="Times New Roman"/>
          <w:sz w:val="28"/>
          <w:szCs w:val="28"/>
        </w:rPr>
        <w:t>, как идет обучение – универсальные классы или профильные группы.</w:t>
      </w:r>
    </w:p>
    <w:p w14:paraId="52F3340A" w14:textId="77777777" w:rsidR="006B08F4" w:rsidRPr="00A30CA6" w:rsidRDefault="001C1F1E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Педагогический соста</w:t>
      </w:r>
      <w:r w:rsidR="00266B6A" w:rsidRPr="00A30CA6">
        <w:rPr>
          <w:rFonts w:ascii="Times New Roman" w:hAnsi="Times New Roman" w:cs="Times New Roman"/>
          <w:sz w:val="28"/>
          <w:szCs w:val="28"/>
        </w:rPr>
        <w:t>в</w:t>
      </w:r>
      <w:r w:rsidRPr="00A30CA6">
        <w:rPr>
          <w:rFonts w:ascii="Times New Roman" w:hAnsi="Times New Roman" w:cs="Times New Roman"/>
          <w:sz w:val="28"/>
          <w:szCs w:val="28"/>
        </w:rPr>
        <w:t xml:space="preserve"> молод, это понятно, вопрос есть ли внутренне совмещение или его нет узкие специалисты логопед, дефектолог, кто ведет </w:t>
      </w:r>
      <w:proofErr w:type="spellStart"/>
      <w:r w:rsidRPr="00A30CA6">
        <w:rPr>
          <w:rFonts w:ascii="Times New Roman" w:hAnsi="Times New Roman" w:cs="Times New Roman"/>
          <w:sz w:val="28"/>
          <w:szCs w:val="28"/>
        </w:rPr>
        <w:t>мхк</w:t>
      </w:r>
      <w:proofErr w:type="spellEnd"/>
      <w:r w:rsidRPr="00A30CA6">
        <w:rPr>
          <w:rFonts w:ascii="Times New Roman" w:hAnsi="Times New Roman" w:cs="Times New Roman"/>
          <w:sz w:val="28"/>
          <w:szCs w:val="28"/>
        </w:rPr>
        <w:t xml:space="preserve">, музыку, есть ли педагогический консилиум. </w:t>
      </w:r>
    </w:p>
    <w:p w14:paraId="5720445D" w14:textId="77777777" w:rsidR="00673D36" w:rsidRPr="00A30CA6" w:rsidRDefault="00266B6A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-  стр. 10 федеральный компонент давно не работает, в документе он есть.?</w:t>
      </w:r>
    </w:p>
    <w:p w14:paraId="0BEB90BC" w14:textId="77777777" w:rsidR="00266B6A" w:rsidRPr="00A30CA6" w:rsidRDefault="00266B6A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- зачем в концепции нужна информация о школьной библиотеке, её задачи также и иная информация о ней.</w:t>
      </w:r>
    </w:p>
    <w:p w14:paraId="671C33D1" w14:textId="77777777" w:rsidR="00266B6A" w:rsidRPr="00A30CA6" w:rsidRDefault="00266B6A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- Вопрос о интернет соединениях есть или нет в школе интернет?</w:t>
      </w:r>
    </w:p>
    <w:p w14:paraId="3FFCC99E" w14:textId="2A07E116" w:rsidR="00266B6A" w:rsidRPr="00A30CA6" w:rsidRDefault="00266B6A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- Район размещения школы – это частный сектор или район молодой застройки?</w:t>
      </w:r>
    </w:p>
    <w:p w14:paraId="5FCF936E" w14:textId="67E89683" w:rsidR="00266B6A" w:rsidRPr="00A30CA6" w:rsidRDefault="00A30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6B6A" w:rsidRPr="00A30CA6">
        <w:rPr>
          <w:rFonts w:ascii="Times New Roman" w:hAnsi="Times New Roman" w:cs="Times New Roman"/>
          <w:sz w:val="28"/>
          <w:szCs w:val="28"/>
        </w:rPr>
        <w:t xml:space="preserve"> на каком </w:t>
      </w:r>
      <w:r w:rsidR="00616BC9" w:rsidRPr="00A30CA6">
        <w:rPr>
          <w:rFonts w:ascii="Times New Roman" w:hAnsi="Times New Roman" w:cs="Times New Roman"/>
          <w:sz w:val="28"/>
          <w:szCs w:val="28"/>
        </w:rPr>
        <w:t>языке ведется</w:t>
      </w:r>
      <w:r w:rsidR="00266B6A" w:rsidRPr="00A30CA6">
        <w:rPr>
          <w:rFonts w:ascii="Times New Roman" w:hAnsi="Times New Roman" w:cs="Times New Roman"/>
          <w:sz w:val="28"/>
          <w:szCs w:val="28"/>
        </w:rPr>
        <w:t xml:space="preserve"> преподавание основных предметов?</w:t>
      </w:r>
    </w:p>
    <w:p w14:paraId="3957C56B" w14:textId="4BE7150A" w:rsidR="00616BC9" w:rsidRPr="00A30CA6" w:rsidRDefault="00266B6A" w:rsidP="00A30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Мы счита</w:t>
      </w:r>
      <w:r w:rsidR="00616BC9" w:rsidRPr="00A30CA6">
        <w:rPr>
          <w:rFonts w:ascii="Times New Roman" w:hAnsi="Times New Roman" w:cs="Times New Roman"/>
          <w:sz w:val="28"/>
          <w:szCs w:val="28"/>
        </w:rPr>
        <w:t xml:space="preserve">ем, что вы несколько занизили свою самооценку, представленную в таблице «Карта оценки состояния образовательной системы», поставив более высокие </w:t>
      </w:r>
      <w:bookmarkStart w:id="0" w:name="_GoBack"/>
      <w:bookmarkEnd w:id="0"/>
      <w:r w:rsidR="00A30CA6" w:rsidRPr="00A30CA6">
        <w:rPr>
          <w:rFonts w:ascii="Times New Roman" w:hAnsi="Times New Roman" w:cs="Times New Roman"/>
          <w:sz w:val="28"/>
          <w:szCs w:val="28"/>
        </w:rPr>
        <w:t xml:space="preserve">баллы </w:t>
      </w:r>
      <w:proofErr w:type="gramStart"/>
      <w:r w:rsidR="00A30CA6" w:rsidRPr="00A30CA6">
        <w:rPr>
          <w:rFonts w:ascii="Times New Roman" w:hAnsi="Times New Roman" w:cs="Times New Roman"/>
          <w:sz w:val="28"/>
          <w:szCs w:val="28"/>
        </w:rPr>
        <w:t>в</w:t>
      </w:r>
      <w:r w:rsidR="00616BC9" w:rsidRPr="00A30CA6">
        <w:rPr>
          <w:rFonts w:ascii="Times New Roman" w:hAnsi="Times New Roman" w:cs="Times New Roman"/>
          <w:sz w:val="28"/>
          <w:szCs w:val="28"/>
        </w:rPr>
        <w:t xml:space="preserve"> </w:t>
      </w:r>
      <w:r w:rsidR="00EA1B8C" w:rsidRPr="00A30CA6">
        <w:rPr>
          <w:rFonts w:ascii="Times New Roman" w:hAnsi="Times New Roman" w:cs="Times New Roman"/>
          <w:sz w:val="28"/>
          <w:szCs w:val="28"/>
        </w:rPr>
        <w:t xml:space="preserve"> таких</w:t>
      </w:r>
      <w:proofErr w:type="gramEnd"/>
      <w:r w:rsidR="00EA1B8C" w:rsidRPr="00A30CA6">
        <w:rPr>
          <w:rFonts w:ascii="Times New Roman" w:hAnsi="Times New Roman" w:cs="Times New Roman"/>
          <w:sz w:val="28"/>
          <w:szCs w:val="28"/>
        </w:rPr>
        <w:t xml:space="preserve"> разделах, как </w:t>
      </w:r>
    </w:p>
    <w:p w14:paraId="17FAAB56" w14:textId="77777777" w:rsidR="00A30CA6" w:rsidRDefault="00616BC9" w:rsidP="00A30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- учебная </w:t>
      </w:r>
      <w:r w:rsidR="00A30CA6" w:rsidRPr="00A30CA6">
        <w:rPr>
          <w:rFonts w:ascii="Times New Roman" w:hAnsi="Times New Roman" w:cs="Times New Roman"/>
          <w:sz w:val="28"/>
          <w:szCs w:val="28"/>
        </w:rPr>
        <w:t xml:space="preserve">инфраструктура, </w:t>
      </w:r>
    </w:p>
    <w:p w14:paraId="09AFB443" w14:textId="068BCB61" w:rsidR="00616BC9" w:rsidRPr="00A30CA6" w:rsidRDefault="00616BC9" w:rsidP="00A30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- интерьерная комфортность</w:t>
      </w:r>
    </w:p>
    <w:p w14:paraId="34A31AEC" w14:textId="0C02AB46" w:rsidR="00616BC9" w:rsidRPr="00A30CA6" w:rsidRDefault="00616BC9" w:rsidP="00A30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>- Психологический климат</w:t>
      </w:r>
    </w:p>
    <w:p w14:paraId="5D715466" w14:textId="50DBBBCE" w:rsidR="00EA1B8C" w:rsidRPr="00A30CA6" w:rsidRDefault="00EA1B8C">
      <w:pPr>
        <w:rPr>
          <w:rFonts w:ascii="Times New Roman" w:hAnsi="Times New Roman" w:cs="Times New Roman"/>
          <w:sz w:val="28"/>
          <w:szCs w:val="28"/>
        </w:rPr>
      </w:pPr>
      <w:r w:rsidRPr="00A30CA6">
        <w:rPr>
          <w:rFonts w:ascii="Times New Roman" w:hAnsi="Times New Roman" w:cs="Times New Roman"/>
          <w:sz w:val="28"/>
          <w:szCs w:val="28"/>
        </w:rPr>
        <w:t xml:space="preserve">Общий вывод по концепции: Сократить подачу материала, более подробно дать анализ тех </w:t>
      </w:r>
      <w:proofErr w:type="gramStart"/>
      <w:r w:rsidRPr="00A30CA6">
        <w:rPr>
          <w:rFonts w:ascii="Times New Roman" w:hAnsi="Times New Roman" w:cs="Times New Roman"/>
          <w:sz w:val="28"/>
          <w:szCs w:val="28"/>
        </w:rPr>
        <w:t>моментов,  на</w:t>
      </w:r>
      <w:proofErr w:type="gramEnd"/>
      <w:r w:rsidRPr="00A30CA6">
        <w:rPr>
          <w:rFonts w:ascii="Times New Roman" w:hAnsi="Times New Roman" w:cs="Times New Roman"/>
          <w:sz w:val="28"/>
          <w:szCs w:val="28"/>
        </w:rPr>
        <w:t xml:space="preserve"> которые вы ссылаетесь в обосновании проблем лежащих в основе ключевых рисков развития ОО. Проверьте корректность всех приводимых вами таблиц.</w:t>
      </w:r>
    </w:p>
    <w:p w14:paraId="30D975F0" w14:textId="77777777" w:rsidR="00A30CA6" w:rsidRPr="00A30CA6" w:rsidRDefault="00A30CA6" w:rsidP="00A30CA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0CA6">
        <w:rPr>
          <w:rFonts w:ascii="Times New Roman" w:hAnsi="Times New Roman" w:cs="Times New Roman"/>
          <w:b/>
          <w:sz w:val="28"/>
          <w:szCs w:val="28"/>
          <w:u w:val="single"/>
        </w:rPr>
        <w:t>Слово Вам, дорогие друзья.</w:t>
      </w:r>
    </w:p>
    <w:p w14:paraId="18C0A07C" w14:textId="77777777" w:rsidR="00A30CA6" w:rsidRPr="00A30CA6" w:rsidRDefault="00A30CA6">
      <w:pPr>
        <w:rPr>
          <w:rFonts w:ascii="Times New Roman" w:hAnsi="Times New Roman" w:cs="Times New Roman"/>
          <w:sz w:val="28"/>
          <w:szCs w:val="28"/>
        </w:rPr>
      </w:pPr>
    </w:p>
    <w:sectPr w:rsidR="00A30CA6" w:rsidRPr="00A30CA6" w:rsidSect="00EA1B8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1B5"/>
    <w:rsid w:val="00115A44"/>
    <w:rsid w:val="001C1F1E"/>
    <w:rsid w:val="00266B6A"/>
    <w:rsid w:val="003061DA"/>
    <w:rsid w:val="0038042F"/>
    <w:rsid w:val="003A072E"/>
    <w:rsid w:val="004D70D2"/>
    <w:rsid w:val="004F00D7"/>
    <w:rsid w:val="00616BC9"/>
    <w:rsid w:val="00673D36"/>
    <w:rsid w:val="006B08F4"/>
    <w:rsid w:val="00771155"/>
    <w:rsid w:val="007C0A79"/>
    <w:rsid w:val="00920416"/>
    <w:rsid w:val="00A30CA6"/>
    <w:rsid w:val="00BB12B6"/>
    <w:rsid w:val="00C67BE7"/>
    <w:rsid w:val="00E771B5"/>
    <w:rsid w:val="00EA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5A1A"/>
  <w15:chartTrackingRefBased/>
  <w15:docId w15:val="{DFB43BF4-E7E8-4F63-B2BA-2838D76A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91239-6A91-42CF-8A2D-1A5B20B16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M. Surnina</dc:creator>
  <cp:keywords/>
  <dc:description/>
  <cp:lastModifiedBy>E. M. Surnina</cp:lastModifiedBy>
  <cp:revision>7</cp:revision>
  <cp:lastPrinted>2022-10-21T09:40:00Z</cp:lastPrinted>
  <dcterms:created xsi:type="dcterms:W3CDTF">2022-10-20T12:10:00Z</dcterms:created>
  <dcterms:modified xsi:type="dcterms:W3CDTF">2022-10-25T06:41:00Z</dcterms:modified>
</cp:coreProperties>
</file>